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10" w:rsidRDefault="00FA6710" w:rsidP="00FA6710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Daniela Halder, 07129/3360, dany.halder@t-online.de</w:t>
      </w:r>
    </w:p>
    <w:p w:rsidR="00E2686F" w:rsidRDefault="005B30B5" w:rsidP="00FA6710">
      <w:pPr>
        <w:jc w:val="center"/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de-DE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de-DE"/>
        </w:rPr>
        <w:t>20. Oktober 2018</w:t>
      </w:r>
      <w:r w:rsidR="00D25349"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de-DE"/>
        </w:rPr>
        <w:t xml:space="preserve">    9 Uhr  bis  ca. 16 Uhr</w:t>
      </w:r>
    </w:p>
    <w:p w:rsidR="005B30B5" w:rsidRDefault="005B30B5" w:rsidP="005B30B5">
      <w:pPr>
        <w:jc w:val="center"/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de-DE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de-DE"/>
        </w:rPr>
        <w:t>Kinderleichtathletik - Fortbildung für Übungsleiter/innen</w:t>
      </w:r>
    </w:p>
    <w:p w:rsidR="00D25349" w:rsidRDefault="00D25349" w:rsidP="005B30B5">
      <w:pPr>
        <w:rPr>
          <w:rFonts w:ascii="Comic Sans MS" w:hAnsi="Comic Sans MS"/>
          <w:i/>
          <w:sz w:val="24"/>
          <w:szCs w:val="24"/>
        </w:rPr>
      </w:pPr>
    </w:p>
    <w:p w:rsidR="005B30B5" w:rsidRDefault="00D25349" w:rsidP="005B30B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Ein Angebot für alle Übungsleiter des TSV und FC. Eine kleine Auswahl an Ideen für die Grundlagen im Kindes- und Jugendalter.</w:t>
      </w:r>
    </w:p>
    <w:p w:rsidR="00D25349" w:rsidRPr="00D25349" w:rsidRDefault="00D25349" w:rsidP="005B30B5">
      <w:pPr>
        <w:rPr>
          <w:rFonts w:ascii="Comic Sans MS" w:hAnsi="Comic Sans MS"/>
          <w:i/>
          <w:sz w:val="24"/>
          <w:szCs w:val="24"/>
        </w:rPr>
      </w:pPr>
    </w:p>
    <w:p w:rsidR="00FA6710" w:rsidRDefault="005B30B5" w:rsidP="005B30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Uhr kleine Schulturnhalle der Freibühlschule</w:t>
      </w:r>
    </w:p>
    <w:p w:rsidR="008E4A69" w:rsidRDefault="008E4A69" w:rsidP="005B30B5">
      <w:pPr>
        <w:rPr>
          <w:rFonts w:ascii="Comic Sans MS" w:hAnsi="Comic Sans MS"/>
        </w:rPr>
      </w:pPr>
    </w:p>
    <w:p w:rsidR="005B30B5" w:rsidRDefault="008E4A69" w:rsidP="005B30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170180</wp:posOffset>
            </wp:positionV>
            <wp:extent cx="1552575" cy="1171575"/>
            <wp:effectExtent l="19050" t="0" r="9525" b="0"/>
            <wp:wrapNone/>
            <wp:docPr id="2" name="Bild 2" descr="C:\Users\DELL\Desktop\Logo Clipart Fotos\Clipart\G041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go Clipart Fotos\Clipart\G0414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0B5">
        <w:rPr>
          <w:rFonts w:ascii="Comic Sans MS" w:hAnsi="Comic Sans MS"/>
        </w:rPr>
        <w:sym w:font="Wingdings" w:char="F046"/>
      </w:r>
      <w:r w:rsidR="005B30B5">
        <w:rPr>
          <w:rFonts w:ascii="Comic Sans MS" w:hAnsi="Comic Sans MS"/>
        </w:rPr>
        <w:t xml:space="preserve"> </w:t>
      </w:r>
      <w:r w:rsidR="005B30B5" w:rsidRPr="005B30B5">
        <w:rPr>
          <w:rFonts w:ascii="Comic Sans MS" w:hAnsi="Comic Sans MS"/>
        </w:rPr>
        <w:t>Verschiedene Laufspiele</w:t>
      </w:r>
    </w:p>
    <w:p w:rsidR="005B30B5" w:rsidRDefault="005B30B5" w:rsidP="005B30B5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Ideen zum Ausdauerlauf</w:t>
      </w:r>
    </w:p>
    <w:p w:rsidR="005B30B5" w:rsidRPr="005B30B5" w:rsidRDefault="005B30B5" w:rsidP="005B30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Sammlung von Aktionen zum Schnelllauf</w:t>
      </w:r>
    </w:p>
    <w:p w:rsidR="008F54E1" w:rsidRDefault="005B30B5" w:rsidP="00FA671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Koordinative Fähigkeiten im Kindesalter</w:t>
      </w:r>
    </w:p>
    <w:p w:rsidR="008E4A69" w:rsidRDefault="008E4A69" w:rsidP="008E4A69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Spielerische Gymnastik</w:t>
      </w:r>
    </w:p>
    <w:p w:rsidR="008E4A69" w:rsidRDefault="008E4A69" w:rsidP="00FA6710">
      <w:pPr>
        <w:rPr>
          <w:rFonts w:ascii="Comic Sans MS" w:hAnsi="Comic Sans MS"/>
        </w:rPr>
      </w:pPr>
    </w:p>
    <w:p w:rsidR="008E4A69" w:rsidRPr="008E4A69" w:rsidRDefault="008E4A69" w:rsidP="00FA6710">
      <w:pPr>
        <w:rPr>
          <w:rFonts w:ascii="Comic Sans MS" w:hAnsi="Comic Sans MS"/>
          <w:sz w:val="28"/>
          <w:szCs w:val="28"/>
        </w:rPr>
      </w:pPr>
      <w:r w:rsidRPr="008E4A69">
        <w:rPr>
          <w:rFonts w:ascii="Comic Sans MS" w:hAnsi="Comic Sans MS"/>
          <w:sz w:val="28"/>
          <w:szCs w:val="28"/>
        </w:rPr>
        <w:t>Mittagspause ca. 12-13.30 Uhr</w:t>
      </w:r>
      <w:r w:rsidR="00D25349">
        <w:rPr>
          <w:rFonts w:ascii="Comic Sans MS" w:hAnsi="Comic Sans MS"/>
          <w:sz w:val="28"/>
          <w:szCs w:val="28"/>
        </w:rPr>
        <w:t xml:space="preserve">  (Pizza </w:t>
      </w:r>
      <w:proofErr w:type="spellStart"/>
      <w:r w:rsidR="00D25349">
        <w:rPr>
          <w:rFonts w:ascii="Comic Sans MS" w:hAnsi="Comic Sans MS"/>
          <w:sz w:val="28"/>
          <w:szCs w:val="28"/>
        </w:rPr>
        <w:t>Paradiso</w:t>
      </w:r>
      <w:proofErr w:type="spellEnd"/>
      <w:r w:rsidR="00D25349">
        <w:rPr>
          <w:rFonts w:ascii="Comic Sans MS" w:hAnsi="Comic Sans MS"/>
          <w:sz w:val="28"/>
          <w:szCs w:val="28"/>
        </w:rPr>
        <w:t>)</w:t>
      </w:r>
    </w:p>
    <w:p w:rsidR="008E4A69" w:rsidRDefault="008E4A69" w:rsidP="00FA6710">
      <w:pPr>
        <w:rPr>
          <w:rFonts w:ascii="Comic Sans MS" w:hAnsi="Comic Sans MS"/>
        </w:rPr>
      </w:pPr>
    </w:p>
    <w:p w:rsidR="008E4A69" w:rsidRDefault="008E4A69" w:rsidP="008E4A69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250825</wp:posOffset>
            </wp:positionV>
            <wp:extent cx="1457325" cy="1495425"/>
            <wp:effectExtent l="19050" t="0" r="9525" b="0"/>
            <wp:wrapNone/>
            <wp:docPr id="5" name="Bild 1" descr="C:\Users\DELL\Desktop\Logo Clipart Fotos\Clipart\G110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 Clipart Fotos\Clipart\G1105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1000 Hüpfer vor einem Sprung</w:t>
      </w:r>
    </w:p>
    <w:p w:rsidR="008E4A69" w:rsidRDefault="008E4A69" w:rsidP="008E4A69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die Phasen des Sprunges</w:t>
      </w:r>
    </w:p>
    <w:p w:rsidR="008E4A69" w:rsidRDefault="008E4A69" w:rsidP="008E4A69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das Überlaufen von Hindernissen</w:t>
      </w:r>
    </w:p>
    <w:p w:rsidR="008E4A69" w:rsidRDefault="008E4A69" w:rsidP="008E4A69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verschiedene Wurferlebnisse</w:t>
      </w:r>
    </w:p>
    <w:p w:rsidR="008E4A69" w:rsidRDefault="008E4A69" w:rsidP="008E4A69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richtiges Werfen</w:t>
      </w:r>
    </w:p>
    <w:p w:rsidR="008E4A69" w:rsidRDefault="008E4A69" w:rsidP="00FA6710">
      <w:pPr>
        <w:rPr>
          <w:rFonts w:ascii="Comic Sans MS" w:hAnsi="Comic Sans MS"/>
        </w:rPr>
      </w:pPr>
    </w:p>
    <w:p w:rsidR="008E4A69" w:rsidRDefault="008E4A69" w:rsidP="00FA6710">
      <w:pPr>
        <w:rPr>
          <w:rFonts w:ascii="Comic Sans MS" w:hAnsi="Comic Sans MS"/>
        </w:rPr>
      </w:pPr>
    </w:p>
    <w:p w:rsidR="008E4A69" w:rsidRDefault="008E4A69" w:rsidP="00FA6710">
      <w:pPr>
        <w:rPr>
          <w:rFonts w:ascii="Comic Sans MS" w:hAnsi="Comic Sans MS"/>
        </w:rPr>
      </w:pPr>
      <w:r>
        <w:rPr>
          <w:rFonts w:ascii="Comic Sans MS" w:hAnsi="Comic Sans MS"/>
        </w:rPr>
        <w:t>ANMELDUNG bei Daniela Halder</w:t>
      </w:r>
    </w:p>
    <w:sectPr w:rsidR="008E4A69" w:rsidSect="00466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EA4"/>
    <w:multiLevelType w:val="hybridMultilevel"/>
    <w:tmpl w:val="6AA8225C"/>
    <w:lvl w:ilvl="0" w:tplc="B57E18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F544A"/>
    <w:multiLevelType w:val="hybridMultilevel"/>
    <w:tmpl w:val="63A2D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110"/>
    <w:multiLevelType w:val="hybridMultilevel"/>
    <w:tmpl w:val="870C7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0ADA"/>
    <w:multiLevelType w:val="hybridMultilevel"/>
    <w:tmpl w:val="90C8C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D4DB7"/>
    <w:multiLevelType w:val="hybridMultilevel"/>
    <w:tmpl w:val="604CD11C"/>
    <w:lvl w:ilvl="0" w:tplc="93A4A4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4395"/>
    <w:multiLevelType w:val="hybridMultilevel"/>
    <w:tmpl w:val="04A22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34ACD"/>
    <w:multiLevelType w:val="hybridMultilevel"/>
    <w:tmpl w:val="A4CCD4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728D"/>
    <w:multiLevelType w:val="hybridMultilevel"/>
    <w:tmpl w:val="5C98BCC2"/>
    <w:lvl w:ilvl="0" w:tplc="90546B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E2B6C"/>
    <w:multiLevelType w:val="hybridMultilevel"/>
    <w:tmpl w:val="E4E0E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6F"/>
    <w:rsid w:val="000D3B0D"/>
    <w:rsid w:val="00160AB7"/>
    <w:rsid w:val="002B7F10"/>
    <w:rsid w:val="00466EC7"/>
    <w:rsid w:val="0058744D"/>
    <w:rsid w:val="005B30B5"/>
    <w:rsid w:val="00684C9C"/>
    <w:rsid w:val="006854A7"/>
    <w:rsid w:val="006F1562"/>
    <w:rsid w:val="008A600C"/>
    <w:rsid w:val="008E4A69"/>
    <w:rsid w:val="008F54E1"/>
    <w:rsid w:val="00965CB7"/>
    <w:rsid w:val="00A16589"/>
    <w:rsid w:val="00A209AE"/>
    <w:rsid w:val="00A7678D"/>
    <w:rsid w:val="00D25349"/>
    <w:rsid w:val="00D423DF"/>
    <w:rsid w:val="00DE3B64"/>
    <w:rsid w:val="00E079C6"/>
    <w:rsid w:val="00E2686F"/>
    <w:rsid w:val="00EA1E01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5BD7D-EEF8-4332-8BC9-34EB2F1B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8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Gloz Martin (RtP2/LOM1)</cp:lastModifiedBy>
  <cp:revision>2</cp:revision>
  <cp:lastPrinted>2018-01-09T09:13:00Z</cp:lastPrinted>
  <dcterms:created xsi:type="dcterms:W3CDTF">2018-09-17T05:04:00Z</dcterms:created>
  <dcterms:modified xsi:type="dcterms:W3CDTF">2018-09-17T05:04:00Z</dcterms:modified>
</cp:coreProperties>
</file>